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3235" w14:textId="672602DB" w:rsidR="00620765" w:rsidRDefault="00620765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r w:rsidRPr="00620765">
        <w:rPr>
          <w:rFonts w:ascii="Arial" w:hAnsi="Arial" w:cs="Arial"/>
          <w:sz w:val="36"/>
          <w:szCs w:val="36"/>
        </w:rPr>
        <w:t>Tiroler Fachberufsschule</w:t>
      </w:r>
      <w:r>
        <w:rPr>
          <w:rFonts w:ascii="Arial" w:hAnsi="Arial" w:cs="Arial"/>
          <w:sz w:val="36"/>
          <w:szCs w:val="36"/>
        </w:rPr>
        <w:t xml:space="preserve"> für</w:t>
      </w:r>
    </w:p>
    <w:p w14:paraId="01E5F1F8" w14:textId="33B74353" w:rsidR="00062B15" w:rsidRPr="00620765" w:rsidRDefault="00062B15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Wirtsch</w:t>
      </w:r>
      <w:r w:rsidR="00FE1CDD">
        <w:rPr>
          <w:rFonts w:ascii="Arial" w:hAnsi="Arial" w:cs="Arial"/>
          <w:sz w:val="36"/>
          <w:szCs w:val="36"/>
        </w:rPr>
        <w:t>aft und Technik Kufstein</w:t>
      </w:r>
    </w:p>
    <w:p w14:paraId="50EEAA57" w14:textId="52A16665" w:rsidR="00EC21BD" w:rsidRPr="00620765" w:rsidRDefault="005A6838" w:rsidP="00620765">
      <w:pPr>
        <w:spacing w:after="0" w:line="264" w:lineRule="auto"/>
        <w:ind w:left="284"/>
        <w:jc w:val="center"/>
        <w:rPr>
          <w:rFonts w:ascii="Arial" w:hAnsi="Arial" w:cs="Arial"/>
          <w:sz w:val="36"/>
          <w:szCs w:val="36"/>
        </w:rPr>
      </w:pPr>
      <w:r w:rsidRPr="00620765">
        <w:rPr>
          <w:rFonts w:ascii="Arial" w:hAnsi="Arial" w:cs="Arial"/>
          <w:sz w:val="36"/>
          <w:szCs w:val="36"/>
        </w:rPr>
        <w:t>Einverständniserklärung</w:t>
      </w:r>
    </w:p>
    <w:p w14:paraId="77586AFE" w14:textId="77777777" w:rsidR="00620765" w:rsidRDefault="00620765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03948EC9" w14:textId="19ABACCD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 xml:space="preserve">Ich </w:t>
      </w:r>
      <w:r w:rsidR="00EC21BD" w:rsidRPr="00F60177">
        <w:rPr>
          <w:rFonts w:ascii="Arial" w:hAnsi="Arial" w:cs="Arial"/>
          <w:sz w:val="20"/>
          <w:szCs w:val="20"/>
        </w:rPr>
        <w:t>bin damit einverstanden</w:t>
      </w:r>
      <w:r w:rsidRPr="00F60177">
        <w:rPr>
          <w:rFonts w:ascii="Arial" w:hAnsi="Arial" w:cs="Arial"/>
          <w:sz w:val="20"/>
          <w:szCs w:val="20"/>
        </w:rPr>
        <w:t xml:space="preserve">, dass </w:t>
      </w:r>
      <w:r w:rsidR="00152244">
        <w:rPr>
          <w:rFonts w:ascii="Arial" w:hAnsi="Arial" w:cs="Arial"/>
          <w:sz w:val="20"/>
          <w:szCs w:val="20"/>
        </w:rPr>
        <w:t>ich/</w:t>
      </w:r>
      <w:r w:rsidR="00F60177" w:rsidRPr="00F60177">
        <w:rPr>
          <w:rFonts w:ascii="Arial" w:hAnsi="Arial" w:cs="Arial"/>
          <w:sz w:val="20"/>
          <w:szCs w:val="20"/>
        </w:rPr>
        <w:t>mein</w:t>
      </w:r>
      <w:r w:rsidR="00152244">
        <w:rPr>
          <w:rFonts w:ascii="Arial" w:hAnsi="Arial" w:cs="Arial"/>
          <w:sz w:val="20"/>
          <w:szCs w:val="20"/>
        </w:rPr>
        <w:t xml:space="preserve"> Sohn/meine Tochter/</w:t>
      </w:r>
      <w:r w:rsidR="00F60177">
        <w:rPr>
          <w:rFonts w:ascii="Arial" w:hAnsi="Arial" w:cs="Arial"/>
          <w:sz w:val="20"/>
          <w:szCs w:val="20"/>
        </w:rPr>
        <w:t>der</w:t>
      </w:r>
      <w:r w:rsidRPr="00F60177">
        <w:rPr>
          <w:rFonts w:ascii="Arial" w:hAnsi="Arial" w:cs="Arial"/>
          <w:sz w:val="20"/>
          <w:szCs w:val="20"/>
        </w:rPr>
        <w:t xml:space="preserve"> </w:t>
      </w:r>
      <w:r w:rsidR="00152244">
        <w:rPr>
          <w:rFonts w:ascii="Arial" w:hAnsi="Arial" w:cs="Arial"/>
          <w:sz w:val="20"/>
          <w:szCs w:val="20"/>
        </w:rPr>
        <w:t>bei uns</w:t>
      </w:r>
      <w:r w:rsidRPr="00F60177">
        <w:rPr>
          <w:rFonts w:ascii="Arial" w:hAnsi="Arial" w:cs="Arial"/>
          <w:sz w:val="20"/>
          <w:szCs w:val="20"/>
        </w:rPr>
        <w:t xml:space="preserve"> beschäftigte</w:t>
      </w:r>
      <w:r w:rsidR="00EC21BD" w:rsidRPr="00F60177">
        <w:rPr>
          <w:rFonts w:ascii="Arial" w:hAnsi="Arial" w:cs="Arial"/>
          <w:sz w:val="20"/>
          <w:szCs w:val="20"/>
        </w:rPr>
        <w:t xml:space="preserve"> Lehrling</w:t>
      </w:r>
    </w:p>
    <w:p w14:paraId="70A7B4BF" w14:textId="77777777" w:rsidR="00EC21BD" w:rsidRPr="00F60177" w:rsidRDefault="00EC21BD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433"/>
      </w:tblGrid>
      <w:tr w:rsidR="005A6838" w:rsidRPr="00F60177" w14:paraId="7CD6B43A" w14:textId="77777777" w:rsidTr="00544B1D">
        <w:tc>
          <w:tcPr>
            <w:tcW w:w="2835" w:type="dxa"/>
          </w:tcPr>
          <w:p w14:paraId="753657B5" w14:textId="722885CC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Herr/Frau:</w:t>
            </w:r>
          </w:p>
        </w:tc>
        <w:tc>
          <w:tcPr>
            <w:tcW w:w="6520" w:type="dxa"/>
          </w:tcPr>
          <w:p w14:paraId="40CFBEC7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38" w:rsidRPr="00F60177" w14:paraId="08ABCCB9" w14:textId="77777777" w:rsidTr="00544B1D">
        <w:tc>
          <w:tcPr>
            <w:tcW w:w="2835" w:type="dxa"/>
          </w:tcPr>
          <w:p w14:paraId="32190F77" w14:textId="77777777" w:rsidR="00EC21BD" w:rsidRPr="00F60177" w:rsidRDefault="00EC21BD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CFB18A7" w14:textId="17A1D454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geboren am:</w:t>
            </w:r>
          </w:p>
        </w:tc>
        <w:tc>
          <w:tcPr>
            <w:tcW w:w="6520" w:type="dxa"/>
          </w:tcPr>
          <w:p w14:paraId="47EDCBAF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B05A2" w14:textId="77777777" w:rsidR="00EC21BD" w:rsidRPr="005A6838" w:rsidRDefault="00EC21BD" w:rsidP="00F60177">
      <w:pPr>
        <w:spacing w:after="0" w:line="320" w:lineRule="atLeast"/>
        <w:ind w:left="284"/>
        <w:rPr>
          <w:rFonts w:ascii="Arial" w:hAnsi="Arial" w:cs="Arial"/>
        </w:rPr>
      </w:pPr>
    </w:p>
    <w:p w14:paraId="35482067" w14:textId="1ADC0E4E" w:rsidR="00632EBA" w:rsidRPr="002903E2" w:rsidRDefault="00EF650D" w:rsidP="002903E2">
      <w:pPr>
        <w:pStyle w:val="Listenabsatz"/>
        <w:numPr>
          <w:ilvl w:val="0"/>
          <w:numId w:val="35"/>
        </w:numPr>
        <w:spacing w:after="0" w:line="320" w:lineRule="atLeast"/>
        <w:ind w:left="669" w:hanging="357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79E4" wp14:editId="16CFBB14">
                <wp:simplePos x="0" y="0"/>
                <wp:positionH relativeFrom="column">
                  <wp:posOffset>448310</wp:posOffset>
                </wp:positionH>
                <wp:positionV relativeFrom="paragraph">
                  <wp:posOffset>1555750</wp:posOffset>
                </wp:positionV>
                <wp:extent cx="2880360" cy="7620"/>
                <wp:effectExtent l="0" t="0" r="3429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F882" id="Gerader Verbinde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22.5pt" to="262.1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CA513" wp14:editId="3A48B6DF">
                <wp:simplePos x="0" y="0"/>
                <wp:positionH relativeFrom="column">
                  <wp:posOffset>402590</wp:posOffset>
                </wp:positionH>
                <wp:positionV relativeFrom="paragraph">
                  <wp:posOffset>123190</wp:posOffset>
                </wp:positionV>
                <wp:extent cx="5204460" cy="1432560"/>
                <wp:effectExtent l="0" t="0" r="15240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4460" cy="14325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AAB8" id="Gerader Verbinde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9.7pt" to="441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F740" wp14:editId="129C633A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5379720" cy="15240"/>
                <wp:effectExtent l="0" t="0" r="3048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9EC5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8.5pt" to="44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" strokecolor="black [3213]">
                <v:stroke joinstyle="miter"/>
              </v:line>
            </w:pict>
          </mc:Fallback>
        </mc:AlternateContent>
      </w:r>
      <w:r w:rsidR="005A6838" w:rsidRPr="00F60177">
        <w:rPr>
          <w:rFonts w:ascii="Arial" w:hAnsi="Arial" w:cs="Arial"/>
          <w:sz w:val="20"/>
          <w:szCs w:val="20"/>
        </w:rPr>
        <w:t xml:space="preserve">ungeachtet eines Anspruchs auf Verkürzung der Lehrzeit die Berufsschule in allen Klassen </w:t>
      </w:r>
      <w:r w:rsidR="00F02D5C">
        <w:rPr>
          <w:rFonts w:ascii="Arial" w:hAnsi="Arial" w:cs="Arial"/>
          <w:sz w:val="20"/>
          <w:szCs w:val="20"/>
        </w:rPr>
        <w:t>besuche/</w:t>
      </w:r>
      <w:r w:rsidR="00EC21BD" w:rsidRPr="00F60177">
        <w:rPr>
          <w:rFonts w:ascii="Arial" w:hAnsi="Arial" w:cs="Arial"/>
          <w:sz w:val="20"/>
          <w:szCs w:val="20"/>
        </w:rPr>
        <w:t>besuch</w:t>
      </w:r>
      <w:r w:rsidR="00C700AA" w:rsidRPr="00F60177">
        <w:rPr>
          <w:rFonts w:ascii="Arial" w:hAnsi="Arial" w:cs="Arial"/>
          <w:sz w:val="20"/>
          <w:szCs w:val="20"/>
        </w:rPr>
        <w:t>t.</w:t>
      </w:r>
      <w:r w:rsidR="002903E2">
        <w:rPr>
          <w:rFonts w:ascii="Arial" w:hAnsi="Arial" w:cs="Arial"/>
          <w:sz w:val="20"/>
          <w:szCs w:val="20"/>
        </w:rPr>
        <w:t>*</w:t>
      </w:r>
      <w:r w:rsidR="00C700AA" w:rsidRPr="00F60177">
        <w:rPr>
          <w:rFonts w:ascii="Arial" w:hAnsi="Arial" w:cs="Arial"/>
          <w:sz w:val="20"/>
          <w:szCs w:val="20"/>
        </w:rPr>
        <w:br/>
      </w:r>
      <w:r w:rsidR="00C700AA" w:rsidRPr="00F60177">
        <w:rPr>
          <w:rFonts w:ascii="Arial" w:hAnsi="Arial" w:cs="Arial"/>
          <w:b/>
          <w:i/>
          <w:color w:val="FF0000"/>
          <w:sz w:val="20"/>
          <w:szCs w:val="20"/>
        </w:rPr>
        <w:t>Hinweis:</w:t>
      </w:r>
      <w:r w:rsidR="00C700AA" w:rsidRPr="00F601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 xml:space="preserve">Bei 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 xml:space="preserve">einem 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>zusätzlichem Besuch von B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>e</w:t>
      </w:r>
      <w:r w:rsidR="00632EBA" w:rsidRPr="00F60177">
        <w:rPr>
          <w:rFonts w:ascii="Arial" w:hAnsi="Arial" w:cs="Arial"/>
          <w:i/>
          <w:color w:val="FF0000"/>
          <w:sz w:val="20"/>
          <w:szCs w:val="20"/>
        </w:rPr>
        <w:t>rufsschul</w:t>
      </w:r>
      <w:r w:rsidR="00B241A5" w:rsidRPr="00F60177">
        <w:rPr>
          <w:rFonts w:ascii="Arial" w:hAnsi="Arial" w:cs="Arial"/>
          <w:i/>
          <w:color w:val="FF0000"/>
          <w:sz w:val="20"/>
          <w:szCs w:val="20"/>
        </w:rPr>
        <w:t xml:space="preserve">klassen 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t>aufgrund einer Lehrzeit</w:t>
      </w:r>
      <w:r w:rsidR="00FB2051">
        <w:rPr>
          <w:rFonts w:ascii="Arial" w:hAnsi="Arial" w:cs="Arial"/>
          <w:i/>
          <w:color w:val="FF0000"/>
          <w:sz w:val="20"/>
          <w:szCs w:val="20"/>
        </w:rPr>
        <w:t xml:space="preserve">-anrechnung, 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t>einer Lehrzeitverkürzung oder Versäumen einer Berufsschulklasse durch einen Lehrplatzwechsel werden dem Lehrbetrieb die kollektivvertragliche Bruttolehrlingsentschädigung für die Zeit des zusätzlichen Berufsschulunterrichts sowie allfällige Internatskosten ersetzt.</w:t>
      </w:r>
      <w:r w:rsidR="00F60177" w:rsidRPr="00F60177">
        <w:rPr>
          <w:rFonts w:ascii="Arial" w:hAnsi="Arial" w:cs="Arial"/>
          <w:i/>
          <w:color w:val="FF0000"/>
          <w:sz w:val="20"/>
          <w:szCs w:val="20"/>
        </w:rPr>
        <w:br/>
        <w:t>Nähere Informationen finden Sie unter:</w:t>
      </w:r>
      <w:r w:rsidR="00F60177">
        <w:rPr>
          <w:rFonts w:ascii="Arial" w:hAnsi="Arial" w:cs="Arial"/>
        </w:rPr>
        <w:t xml:space="preserve"> </w:t>
      </w:r>
      <w:hyperlink r:id="rId7" w:history="1"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https://www.wko.at/Content.Node/Lehre-F-rdern/</w:t>
        </w:r>
        <w:r w:rsidR="00F60177" w:rsidRPr="00F60177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Merkblatt---</w:t>
        </w:r>
        <w:proofErr w:type="spellStart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Zusaetzlicher</w:t>
        </w:r>
        <w:proofErr w:type="spellEnd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-Besuch-von-Berufsschulstufen..</w:t>
        </w:r>
        <w:proofErr w:type="spellStart"/>
        <w:r w:rsidR="00632EBA" w:rsidRPr="00F60177">
          <w:rPr>
            <w:rStyle w:val="Hyperlink"/>
            <w:rFonts w:ascii="Arial" w:hAnsi="Arial" w:cs="Arial"/>
            <w:i/>
            <w:sz w:val="20"/>
            <w:szCs w:val="20"/>
          </w:rPr>
          <w:t>html</w:t>
        </w:r>
        <w:proofErr w:type="spellEnd"/>
      </w:hyperlink>
    </w:p>
    <w:p w14:paraId="05DB80DD" w14:textId="77777777" w:rsidR="002903E2" w:rsidRDefault="002903E2" w:rsidP="002903E2">
      <w:pPr>
        <w:spacing w:after="0" w:line="320" w:lineRule="atLeast"/>
        <w:rPr>
          <w:rFonts w:ascii="Arial" w:hAnsi="Arial" w:cs="Arial"/>
        </w:rPr>
      </w:pPr>
    </w:p>
    <w:p w14:paraId="6FFC01E1" w14:textId="66B1DE9E" w:rsidR="002903E2" w:rsidRPr="002903E2" w:rsidRDefault="002903E2" w:rsidP="002903E2">
      <w:pPr>
        <w:spacing w:after="0" w:line="320" w:lineRule="atLeast"/>
        <w:ind w:left="312"/>
        <w:rPr>
          <w:rFonts w:ascii="Arial" w:hAnsi="Arial" w:cs="Arial"/>
        </w:rPr>
      </w:pPr>
      <w:r>
        <w:rPr>
          <w:rFonts w:ascii="Arial" w:hAnsi="Arial" w:cs="Arial"/>
        </w:rPr>
        <w:t>und/oder</w:t>
      </w:r>
    </w:p>
    <w:p w14:paraId="3FC88D82" w14:textId="77777777" w:rsidR="00152244" w:rsidRPr="00EC21BD" w:rsidRDefault="00152244" w:rsidP="00F60177">
      <w:pPr>
        <w:spacing w:after="0" w:line="320" w:lineRule="atLeast"/>
        <w:rPr>
          <w:rFonts w:ascii="Arial" w:hAnsi="Arial" w:cs="Arial"/>
        </w:rPr>
      </w:pPr>
    </w:p>
    <w:p w14:paraId="27A55516" w14:textId="6BA8BFC2" w:rsidR="00872CE0" w:rsidRPr="00872CE0" w:rsidRDefault="005A6838" w:rsidP="00872CE0">
      <w:pPr>
        <w:pStyle w:val="Listenabsatz"/>
        <w:numPr>
          <w:ilvl w:val="0"/>
          <w:numId w:val="35"/>
        </w:numPr>
        <w:spacing w:after="0" w:line="320" w:lineRule="atLeast"/>
        <w:ind w:left="669" w:hanging="357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 xml:space="preserve">bei </w:t>
      </w:r>
      <w:r w:rsidR="002903E2">
        <w:rPr>
          <w:rFonts w:ascii="Arial" w:hAnsi="Arial" w:cs="Arial"/>
          <w:sz w:val="20"/>
          <w:szCs w:val="20"/>
        </w:rPr>
        <w:t xml:space="preserve">einer von der Schulleitung genehmigten </w:t>
      </w:r>
      <w:r w:rsidRPr="00F60177">
        <w:rPr>
          <w:rFonts w:ascii="Arial" w:hAnsi="Arial" w:cs="Arial"/>
          <w:sz w:val="20"/>
          <w:szCs w:val="20"/>
        </w:rPr>
        <w:t xml:space="preserve">Befreiung von </w:t>
      </w:r>
      <w:r w:rsidR="00EC21BD" w:rsidRPr="00F60177">
        <w:rPr>
          <w:rFonts w:ascii="Arial" w:hAnsi="Arial" w:cs="Arial"/>
          <w:sz w:val="20"/>
          <w:szCs w:val="20"/>
        </w:rPr>
        <w:t>allgemein bildenden</w:t>
      </w:r>
      <w:r w:rsidR="002903E2">
        <w:rPr>
          <w:rFonts w:ascii="Arial" w:hAnsi="Arial" w:cs="Arial"/>
          <w:sz w:val="20"/>
          <w:szCs w:val="20"/>
        </w:rPr>
        <w:t xml:space="preserve"> (Deutsch und Kommunikation, Berufsbezogene Fremdsprache Englisch, Politische Bildung)</w:t>
      </w:r>
      <w:r w:rsidR="00EC21BD" w:rsidRPr="00F60177">
        <w:rPr>
          <w:rFonts w:ascii="Arial" w:hAnsi="Arial" w:cs="Arial"/>
          <w:sz w:val="20"/>
          <w:szCs w:val="20"/>
        </w:rPr>
        <w:t xml:space="preserve"> sowie </w:t>
      </w:r>
      <w:r w:rsidR="002903E2">
        <w:rPr>
          <w:rFonts w:ascii="Arial" w:hAnsi="Arial" w:cs="Arial"/>
          <w:sz w:val="20"/>
          <w:szCs w:val="20"/>
        </w:rPr>
        <w:t xml:space="preserve">gegebenenfalls </w:t>
      </w:r>
      <w:r w:rsidR="00EC21BD" w:rsidRPr="00F60177">
        <w:rPr>
          <w:rFonts w:ascii="Arial" w:hAnsi="Arial" w:cs="Arial"/>
          <w:sz w:val="20"/>
          <w:szCs w:val="20"/>
        </w:rPr>
        <w:t xml:space="preserve">betriebswirtschaftlichen </w:t>
      </w:r>
      <w:r w:rsidRPr="00F60177">
        <w:rPr>
          <w:rFonts w:ascii="Arial" w:hAnsi="Arial" w:cs="Arial"/>
          <w:sz w:val="20"/>
          <w:szCs w:val="20"/>
        </w:rPr>
        <w:t xml:space="preserve">Pflichtgegenständen </w:t>
      </w:r>
      <w:r w:rsidR="002903E2">
        <w:rPr>
          <w:rFonts w:ascii="Arial" w:hAnsi="Arial" w:cs="Arial"/>
          <w:sz w:val="20"/>
          <w:szCs w:val="20"/>
        </w:rPr>
        <w:t xml:space="preserve">(Angewandte Wirtschaftslehre) </w:t>
      </w:r>
      <w:r w:rsidRPr="00F60177">
        <w:rPr>
          <w:rFonts w:ascii="Arial" w:hAnsi="Arial" w:cs="Arial"/>
          <w:sz w:val="20"/>
          <w:szCs w:val="20"/>
        </w:rPr>
        <w:t xml:space="preserve">berufsrelevante Inhalte des Fachunterrichts im Selbststudium </w:t>
      </w:r>
      <w:r w:rsidRPr="005816BB">
        <w:rPr>
          <w:rFonts w:ascii="Arial" w:hAnsi="Arial" w:cs="Arial"/>
          <w:strike/>
          <w:sz w:val="20"/>
          <w:szCs w:val="20"/>
        </w:rPr>
        <w:t>an der Schule</w:t>
      </w:r>
      <w:r w:rsidRPr="00F60177">
        <w:rPr>
          <w:rFonts w:ascii="Arial" w:hAnsi="Arial" w:cs="Arial"/>
          <w:sz w:val="20"/>
          <w:szCs w:val="20"/>
        </w:rPr>
        <w:t xml:space="preserve"> </w:t>
      </w:r>
      <w:r w:rsidR="00EC21BD" w:rsidRPr="00F60177">
        <w:rPr>
          <w:rFonts w:ascii="Arial" w:hAnsi="Arial" w:cs="Arial"/>
          <w:sz w:val="20"/>
          <w:szCs w:val="20"/>
        </w:rPr>
        <w:t>nachholt</w:t>
      </w:r>
      <w:r w:rsidR="002903E2">
        <w:rPr>
          <w:rFonts w:ascii="Arial" w:hAnsi="Arial" w:cs="Arial"/>
          <w:sz w:val="20"/>
          <w:szCs w:val="20"/>
        </w:rPr>
        <w:t xml:space="preserve"> – </w:t>
      </w:r>
      <w:r w:rsidR="002903E2" w:rsidRPr="00A601FE">
        <w:rPr>
          <w:rFonts w:ascii="Arial" w:hAnsi="Arial" w:cs="Arial"/>
          <w:sz w:val="20"/>
          <w:szCs w:val="20"/>
        </w:rPr>
        <w:t>anstelle von Freistunden</w:t>
      </w:r>
      <w:r w:rsidR="00872CE0">
        <w:rPr>
          <w:rFonts w:ascii="Arial" w:hAnsi="Arial" w:cs="Arial"/>
          <w:sz w:val="20"/>
          <w:szCs w:val="20"/>
        </w:rPr>
        <w:t>.*</w:t>
      </w:r>
      <w:r w:rsidR="002903E2">
        <w:rPr>
          <w:rFonts w:ascii="Arial" w:hAnsi="Arial" w:cs="Arial"/>
          <w:sz w:val="20"/>
          <w:szCs w:val="20"/>
        </w:rPr>
        <w:t xml:space="preserve"> </w:t>
      </w:r>
    </w:p>
    <w:p w14:paraId="1CE96775" w14:textId="77777777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160D8A63" w14:textId="77777777" w:rsidR="00620765" w:rsidRPr="00F60177" w:rsidRDefault="00620765" w:rsidP="00620765">
      <w:pPr>
        <w:spacing w:after="100" w:line="320" w:lineRule="atLeast"/>
        <w:ind w:left="284"/>
        <w:rPr>
          <w:rFonts w:ascii="Arial" w:hAnsi="Arial" w:cs="Arial"/>
          <w:sz w:val="20"/>
          <w:szCs w:val="20"/>
        </w:rPr>
      </w:pPr>
    </w:p>
    <w:p w14:paraId="53FF8605" w14:textId="77777777" w:rsidR="005A6838" w:rsidRPr="00F60177" w:rsidRDefault="005A6838" w:rsidP="00F60177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218"/>
      </w:tblGrid>
      <w:tr w:rsidR="005A6838" w:rsidRPr="00F60177" w14:paraId="700CB6F8" w14:textId="77777777" w:rsidTr="004D664B">
        <w:tc>
          <w:tcPr>
            <w:tcW w:w="5103" w:type="dxa"/>
          </w:tcPr>
          <w:p w14:paraId="0CC55898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Datum und Ort</w:t>
            </w:r>
          </w:p>
        </w:tc>
        <w:tc>
          <w:tcPr>
            <w:tcW w:w="4252" w:type="dxa"/>
          </w:tcPr>
          <w:p w14:paraId="09E46C7B" w14:textId="7AED9550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 xml:space="preserve">Unterschrift des Ausbildners/der Ausbildnerin </w:t>
            </w:r>
          </w:p>
          <w:p w14:paraId="1B225313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D9AFB6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CD810D0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809EE6E" w14:textId="77777777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64B" w:rsidRPr="00F60177" w14:paraId="636A5D5C" w14:textId="77777777" w:rsidTr="004D664B">
        <w:tc>
          <w:tcPr>
            <w:tcW w:w="5103" w:type="dxa"/>
          </w:tcPr>
          <w:p w14:paraId="0160880B" w14:textId="028C7734" w:rsidR="004D664B" w:rsidRPr="00F60177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und Ort</w:t>
            </w:r>
          </w:p>
        </w:tc>
        <w:tc>
          <w:tcPr>
            <w:tcW w:w="4252" w:type="dxa"/>
          </w:tcPr>
          <w:p w14:paraId="61C5C521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Erziehungsberechtigten</w:t>
            </w:r>
          </w:p>
          <w:p w14:paraId="583E8584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194F2A4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EF397B" w14:textId="77777777" w:rsidR="004D664B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4FCCA2" w14:textId="77777777" w:rsidR="004D664B" w:rsidRPr="00F60177" w:rsidRDefault="004D664B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38" w:rsidRPr="00F60177" w14:paraId="06BD463D" w14:textId="77777777" w:rsidTr="004D664B">
        <w:tc>
          <w:tcPr>
            <w:tcW w:w="5103" w:type="dxa"/>
          </w:tcPr>
          <w:p w14:paraId="32D42D19" w14:textId="7B286884" w:rsidR="005A6838" w:rsidRPr="00F60177" w:rsidRDefault="005A6838" w:rsidP="00F6017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>Datum und Ort</w:t>
            </w:r>
          </w:p>
        </w:tc>
        <w:tc>
          <w:tcPr>
            <w:tcW w:w="4252" w:type="dxa"/>
          </w:tcPr>
          <w:p w14:paraId="10D2EC3B" w14:textId="023F6491" w:rsidR="005A6838" w:rsidRPr="00F60177" w:rsidRDefault="005A6838" w:rsidP="004D664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60177">
              <w:rPr>
                <w:rFonts w:ascii="Arial" w:hAnsi="Arial" w:cs="Arial"/>
                <w:sz w:val="20"/>
                <w:szCs w:val="20"/>
              </w:rPr>
              <w:t xml:space="preserve">Unterschrift des </w:t>
            </w:r>
            <w:r w:rsidR="004D664B">
              <w:rPr>
                <w:rFonts w:ascii="Arial" w:hAnsi="Arial" w:cs="Arial"/>
                <w:sz w:val="20"/>
                <w:szCs w:val="20"/>
              </w:rPr>
              <w:t>eigenberechtigen</w:t>
            </w:r>
            <w:r w:rsidRPr="00F60177">
              <w:rPr>
                <w:rFonts w:ascii="Arial" w:hAnsi="Arial" w:cs="Arial"/>
                <w:sz w:val="20"/>
                <w:szCs w:val="20"/>
              </w:rPr>
              <w:t xml:space="preserve"> Lehrlings</w:t>
            </w:r>
          </w:p>
        </w:tc>
      </w:tr>
    </w:tbl>
    <w:p w14:paraId="2B7BC6F6" w14:textId="530463C2" w:rsidR="002903E2" w:rsidRDefault="00911ACE" w:rsidP="00872CE0">
      <w:pPr>
        <w:spacing w:after="120" w:line="320" w:lineRule="atLeast"/>
        <w:rPr>
          <w:rFonts w:ascii="Arial" w:hAnsi="Arial" w:cs="Arial"/>
          <w:sz w:val="20"/>
          <w:szCs w:val="20"/>
        </w:rPr>
      </w:pPr>
      <w:r w:rsidRPr="00F60177">
        <w:rPr>
          <w:rFonts w:ascii="Arial" w:hAnsi="Arial" w:cs="Arial"/>
          <w:sz w:val="20"/>
          <w:szCs w:val="20"/>
        </w:rPr>
        <w:tab/>
      </w:r>
    </w:p>
    <w:p w14:paraId="01FB96CC" w14:textId="2BD4B6C6" w:rsidR="00152244" w:rsidRPr="00F60177" w:rsidRDefault="00152244" w:rsidP="00152244">
      <w:pPr>
        <w:spacing w:after="0" w:line="320" w:lineRule="atLeast"/>
        <w:ind w:lef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Zutreffendes bitte ankreuzen!</w:t>
      </w:r>
    </w:p>
    <w:sectPr w:rsidR="00152244" w:rsidRPr="00F60177" w:rsidSect="009A6FEE">
      <w:footerReference w:type="default" r:id="rId8"/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008F" w14:textId="77777777" w:rsidR="00AC59FE" w:rsidRDefault="00AC59FE" w:rsidP="001C4278">
      <w:pPr>
        <w:spacing w:after="0" w:line="240" w:lineRule="auto"/>
      </w:pPr>
      <w:r>
        <w:separator/>
      </w:r>
    </w:p>
  </w:endnote>
  <w:endnote w:type="continuationSeparator" w:id="0">
    <w:p w14:paraId="7D15B67C" w14:textId="77777777" w:rsidR="00AC59FE" w:rsidRDefault="00AC59FE" w:rsidP="001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414F8A" w14:paraId="6DC7BEFA" w14:textId="77777777" w:rsidTr="009A6FEE">
      <w:tc>
        <w:tcPr>
          <w:tcW w:w="3071" w:type="dxa"/>
          <w:vAlign w:val="bottom"/>
        </w:tcPr>
        <w:p w14:paraId="1BE4CEE0" w14:textId="59058FB9" w:rsidR="00414F8A" w:rsidRDefault="00423E7D" w:rsidP="00CE3925">
          <w:pPr>
            <w:pStyle w:val="Fuzeile"/>
            <w:tabs>
              <w:tab w:val="clear" w:pos="4536"/>
              <w:tab w:val="clear" w:pos="9072"/>
              <w:tab w:val="left" w:pos="1373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456790E9" wp14:editId="49C8F60A">
                <wp:extent cx="773409" cy="773409"/>
                <wp:effectExtent l="0" t="0" r="8255" b="8255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nd_tir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09" cy="773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bottom"/>
        </w:tcPr>
        <w:p w14:paraId="33E1268A" w14:textId="273E075F" w:rsidR="00414F8A" w:rsidRDefault="00414F8A" w:rsidP="00414F8A">
          <w:pPr>
            <w:pStyle w:val="Fuzeile"/>
            <w:tabs>
              <w:tab w:val="clear" w:pos="4536"/>
              <w:tab w:val="clear" w:pos="9072"/>
              <w:tab w:val="left" w:pos="1373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F905AB1" wp14:editId="4E86DFA1">
                <wp:extent cx="1549400" cy="474345"/>
                <wp:effectExtent l="0" t="0" r="0" b="8255"/>
                <wp:docPr id="1" name="Bild 1" descr="logo_wk_tir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k_tir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bottom"/>
        </w:tcPr>
        <w:p w14:paraId="4DB9D907" w14:textId="224D5068" w:rsidR="00414F8A" w:rsidRDefault="009A6FEE" w:rsidP="00AE425C">
          <w:pPr>
            <w:pStyle w:val="Fuzeile"/>
            <w:tabs>
              <w:tab w:val="clear" w:pos="4536"/>
              <w:tab w:val="clear" w:pos="9072"/>
              <w:tab w:val="left" w:pos="1373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0B126938" wp14:editId="5C5B4F1A">
                <wp:extent cx="1027176" cy="6858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sr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76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D9E628" w14:textId="2478933B" w:rsidR="00F60177" w:rsidRPr="001C4278" w:rsidRDefault="00F60177" w:rsidP="00885DD2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D23C" w14:textId="77777777" w:rsidR="00AC59FE" w:rsidRDefault="00AC59FE" w:rsidP="001C4278">
      <w:pPr>
        <w:spacing w:after="0" w:line="240" w:lineRule="auto"/>
      </w:pPr>
      <w:r>
        <w:separator/>
      </w:r>
    </w:p>
  </w:footnote>
  <w:footnote w:type="continuationSeparator" w:id="0">
    <w:p w14:paraId="4AA9CBDE" w14:textId="77777777" w:rsidR="00AC59FE" w:rsidRDefault="00AC59FE" w:rsidP="001C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7F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D0E"/>
    <w:multiLevelType w:val="hybridMultilevel"/>
    <w:tmpl w:val="3DFEB63C"/>
    <w:lvl w:ilvl="0" w:tplc="2880375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913C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E6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A7E"/>
    <w:multiLevelType w:val="hybridMultilevel"/>
    <w:tmpl w:val="58C87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38A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CC6"/>
    <w:multiLevelType w:val="hybridMultilevel"/>
    <w:tmpl w:val="473AE8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B5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F0D"/>
    <w:multiLevelType w:val="hybridMultilevel"/>
    <w:tmpl w:val="392E08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568"/>
    <w:multiLevelType w:val="hybridMultilevel"/>
    <w:tmpl w:val="9BF8E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6B7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579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3B4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D590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5F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B0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87D6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6D58"/>
    <w:multiLevelType w:val="multilevel"/>
    <w:tmpl w:val="55A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A5C0A"/>
    <w:multiLevelType w:val="multilevel"/>
    <w:tmpl w:val="470AE1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70BE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0760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22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9DE"/>
    <w:multiLevelType w:val="multilevel"/>
    <w:tmpl w:val="1CC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567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20BD0"/>
    <w:multiLevelType w:val="hybridMultilevel"/>
    <w:tmpl w:val="CFEE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B4E"/>
    <w:multiLevelType w:val="hybridMultilevel"/>
    <w:tmpl w:val="1DC6BC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D5E3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6584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E3EAB"/>
    <w:multiLevelType w:val="hybridMultilevel"/>
    <w:tmpl w:val="B2EEE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25BEC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B54A1"/>
    <w:multiLevelType w:val="hybridMultilevel"/>
    <w:tmpl w:val="EC6458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56A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07B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3737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31FD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33"/>
  </w:num>
  <w:num w:numId="5">
    <w:abstractNumId w:val="23"/>
  </w:num>
  <w:num w:numId="6">
    <w:abstractNumId w:val="16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21"/>
  </w:num>
  <w:num w:numId="12">
    <w:abstractNumId w:val="26"/>
  </w:num>
  <w:num w:numId="13">
    <w:abstractNumId w:val="34"/>
  </w:num>
  <w:num w:numId="14">
    <w:abstractNumId w:val="31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29"/>
  </w:num>
  <w:num w:numId="20">
    <w:abstractNumId w:val="3"/>
  </w:num>
  <w:num w:numId="21">
    <w:abstractNumId w:val="14"/>
  </w:num>
  <w:num w:numId="22">
    <w:abstractNumId w:val="13"/>
  </w:num>
  <w:num w:numId="23">
    <w:abstractNumId w:val="0"/>
  </w:num>
  <w:num w:numId="24">
    <w:abstractNumId w:val="15"/>
  </w:num>
  <w:num w:numId="25">
    <w:abstractNumId w:val="32"/>
  </w:num>
  <w:num w:numId="26">
    <w:abstractNumId w:val="5"/>
  </w:num>
  <w:num w:numId="27">
    <w:abstractNumId w:val="6"/>
  </w:num>
  <w:num w:numId="28">
    <w:abstractNumId w:val="4"/>
  </w:num>
  <w:num w:numId="29">
    <w:abstractNumId w:val="9"/>
  </w:num>
  <w:num w:numId="30">
    <w:abstractNumId w:val="24"/>
  </w:num>
  <w:num w:numId="31">
    <w:abstractNumId w:val="28"/>
  </w:num>
  <w:num w:numId="32">
    <w:abstractNumId w:val="8"/>
  </w:num>
  <w:num w:numId="33">
    <w:abstractNumId w:val="25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8"/>
    <w:rsid w:val="00062B15"/>
    <w:rsid w:val="00085FEB"/>
    <w:rsid w:val="000B0691"/>
    <w:rsid w:val="000E275E"/>
    <w:rsid w:val="001441CD"/>
    <w:rsid w:val="00152244"/>
    <w:rsid w:val="0019543E"/>
    <w:rsid w:val="001C4278"/>
    <w:rsid w:val="001E70F4"/>
    <w:rsid w:val="00227A58"/>
    <w:rsid w:val="00277105"/>
    <w:rsid w:val="002903E2"/>
    <w:rsid w:val="002C7281"/>
    <w:rsid w:val="002D6C1A"/>
    <w:rsid w:val="002F4C2B"/>
    <w:rsid w:val="002F5EC6"/>
    <w:rsid w:val="00300B10"/>
    <w:rsid w:val="00353D7A"/>
    <w:rsid w:val="003829B9"/>
    <w:rsid w:val="003A0434"/>
    <w:rsid w:val="003C4858"/>
    <w:rsid w:val="00402CC5"/>
    <w:rsid w:val="00414F8A"/>
    <w:rsid w:val="00423E7D"/>
    <w:rsid w:val="004B03D4"/>
    <w:rsid w:val="004C6599"/>
    <w:rsid w:val="004D664B"/>
    <w:rsid w:val="005139D2"/>
    <w:rsid w:val="00544B1D"/>
    <w:rsid w:val="00555C05"/>
    <w:rsid w:val="005660B7"/>
    <w:rsid w:val="005721C6"/>
    <w:rsid w:val="005816BB"/>
    <w:rsid w:val="005A6838"/>
    <w:rsid w:val="005D49B0"/>
    <w:rsid w:val="005E4742"/>
    <w:rsid w:val="00620765"/>
    <w:rsid w:val="00632EBA"/>
    <w:rsid w:val="00642C8F"/>
    <w:rsid w:val="006604D5"/>
    <w:rsid w:val="00736B69"/>
    <w:rsid w:val="00752A3F"/>
    <w:rsid w:val="00776E5A"/>
    <w:rsid w:val="007A092F"/>
    <w:rsid w:val="00814BDE"/>
    <w:rsid w:val="00872CE0"/>
    <w:rsid w:val="00885DD2"/>
    <w:rsid w:val="00911ACE"/>
    <w:rsid w:val="009820C0"/>
    <w:rsid w:val="009A5988"/>
    <w:rsid w:val="009A6FEE"/>
    <w:rsid w:val="00A06C21"/>
    <w:rsid w:val="00A601FE"/>
    <w:rsid w:val="00AC59FE"/>
    <w:rsid w:val="00AD1D5C"/>
    <w:rsid w:val="00AE425C"/>
    <w:rsid w:val="00B20C03"/>
    <w:rsid w:val="00B241A5"/>
    <w:rsid w:val="00BA5FDA"/>
    <w:rsid w:val="00BB4AA2"/>
    <w:rsid w:val="00BD7E11"/>
    <w:rsid w:val="00C700AA"/>
    <w:rsid w:val="00CE3925"/>
    <w:rsid w:val="00D17A96"/>
    <w:rsid w:val="00D45282"/>
    <w:rsid w:val="00E61DFE"/>
    <w:rsid w:val="00EC21BD"/>
    <w:rsid w:val="00EF650D"/>
    <w:rsid w:val="00F02D5C"/>
    <w:rsid w:val="00F35369"/>
    <w:rsid w:val="00F60177"/>
    <w:rsid w:val="00F93892"/>
    <w:rsid w:val="00FB2051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3432"/>
  <w15:docId w15:val="{8832139F-0C3A-4A73-B82C-C59B6B8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6">
    <w:name w:val="heading 6"/>
    <w:basedOn w:val="Standard"/>
    <w:link w:val="berschrift6Zchn"/>
    <w:uiPriority w:val="9"/>
    <w:qFormat/>
    <w:rsid w:val="009A59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9A5988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9A5988"/>
    <w:rPr>
      <w:b/>
      <w:bCs/>
    </w:rPr>
  </w:style>
  <w:style w:type="paragraph" w:customStyle="1" w:styleId="change-date2">
    <w:name w:val="change-date2"/>
    <w:basedOn w:val="Standard"/>
    <w:rsid w:val="009A5988"/>
    <w:pPr>
      <w:spacing w:after="185" w:line="360" w:lineRule="atLeast"/>
      <w:jc w:val="righ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Datum1">
    <w:name w:val="Datum1"/>
    <w:basedOn w:val="Absatz-Standardschriftart"/>
    <w:rsid w:val="009A59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281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4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7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78"/>
    <w:rPr>
      <w:lang w:val="de-AT"/>
    </w:rPr>
  </w:style>
  <w:style w:type="paragraph" w:styleId="Listenabsatz">
    <w:name w:val="List Paragraph"/>
    <w:basedOn w:val="Standard"/>
    <w:uiPriority w:val="34"/>
    <w:qFormat/>
    <w:rsid w:val="002D6C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2EB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1101336268">
                          <w:marLeft w:val="0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ko.at/Content.Node/Lehre-F-rdern/Merkblatt---Zusaetzlicher-Besuch-von-Berufsschulstufen.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Tasch</dc:creator>
  <cp:lastModifiedBy>Windows-Benutzer</cp:lastModifiedBy>
  <cp:revision>2</cp:revision>
  <cp:lastPrinted>2016-11-21T11:37:00Z</cp:lastPrinted>
  <dcterms:created xsi:type="dcterms:W3CDTF">2022-11-22T08:47:00Z</dcterms:created>
  <dcterms:modified xsi:type="dcterms:W3CDTF">2022-11-22T08:47:00Z</dcterms:modified>
</cp:coreProperties>
</file>